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ЗА ЗАСЕДАНИЕ НА ОИК – </w:t>
      </w:r>
      <w:r w:rsidR="00F45AD9">
        <w:rPr>
          <w:rFonts w:ascii="Times New Roman" w:hAnsi="Times New Roman" w:cs="Times New Roman"/>
          <w:b/>
          <w:sz w:val="36"/>
          <w:szCs w:val="36"/>
        </w:rPr>
        <w:t>ЦАР КАЛОЯН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AB4336">
        <w:rPr>
          <w:rFonts w:ascii="Times New Roman" w:hAnsi="Times New Roman" w:cs="Times New Roman"/>
          <w:b/>
          <w:sz w:val="36"/>
          <w:szCs w:val="36"/>
        </w:rPr>
        <w:t>22</w:t>
      </w:r>
      <w:r w:rsidRPr="00B105B0">
        <w:rPr>
          <w:rFonts w:ascii="Times New Roman" w:hAnsi="Times New Roman" w:cs="Times New Roman"/>
          <w:b/>
          <w:sz w:val="36"/>
          <w:szCs w:val="36"/>
        </w:rPr>
        <w:t>.0</w:t>
      </w:r>
      <w:r w:rsidR="00AB4336">
        <w:rPr>
          <w:rFonts w:ascii="Times New Roman" w:hAnsi="Times New Roman" w:cs="Times New Roman"/>
          <w:b/>
          <w:sz w:val="36"/>
          <w:szCs w:val="36"/>
        </w:rPr>
        <w:t>5</w:t>
      </w:r>
      <w:r w:rsidRPr="00B105B0">
        <w:rPr>
          <w:rFonts w:ascii="Times New Roman" w:hAnsi="Times New Roman" w:cs="Times New Roman"/>
          <w:b/>
          <w:sz w:val="36"/>
          <w:szCs w:val="36"/>
        </w:rPr>
        <w:t>.20</w:t>
      </w:r>
      <w:r w:rsidR="009351E1">
        <w:rPr>
          <w:rFonts w:ascii="Times New Roman" w:hAnsi="Times New Roman" w:cs="Times New Roman"/>
          <w:b/>
          <w:sz w:val="36"/>
          <w:szCs w:val="36"/>
        </w:rPr>
        <w:t>2</w:t>
      </w:r>
      <w:r w:rsidR="00AB4336">
        <w:rPr>
          <w:rFonts w:ascii="Times New Roman" w:hAnsi="Times New Roman" w:cs="Times New Roman"/>
          <w:b/>
          <w:sz w:val="36"/>
          <w:szCs w:val="36"/>
        </w:rPr>
        <w:t>2</w:t>
      </w:r>
      <w:r w:rsidR="009351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 xml:space="preserve">г., от </w:t>
      </w:r>
      <w:r w:rsidR="00F45AD9">
        <w:rPr>
          <w:rFonts w:ascii="Times New Roman" w:hAnsi="Times New Roman" w:cs="Times New Roman"/>
          <w:b/>
          <w:sz w:val="36"/>
          <w:szCs w:val="36"/>
        </w:rPr>
        <w:t>1</w:t>
      </w:r>
      <w:r w:rsidR="00AB4336">
        <w:rPr>
          <w:rFonts w:ascii="Times New Roman" w:hAnsi="Times New Roman" w:cs="Times New Roman"/>
          <w:b/>
          <w:sz w:val="36"/>
          <w:szCs w:val="36"/>
        </w:rPr>
        <w:t>1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AB4336">
        <w:rPr>
          <w:rFonts w:ascii="Times New Roman" w:hAnsi="Times New Roman" w:cs="Times New Roman"/>
          <w:b/>
          <w:sz w:val="36"/>
          <w:szCs w:val="36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</w:t>
      </w:r>
      <w:r w:rsidR="00AE0C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>ч.</w:t>
      </w:r>
    </w:p>
    <w:p w:rsidR="00DD1264" w:rsidRPr="00855F7E" w:rsidRDefault="00DD1264" w:rsidP="00DD1264">
      <w:pPr>
        <w:jc w:val="center"/>
        <w:rPr>
          <w:rFonts w:ascii="Times" w:hAnsi="Times" w:cs="Times New Roman"/>
          <w:sz w:val="28"/>
          <w:szCs w:val="28"/>
        </w:rPr>
      </w:pPr>
    </w:p>
    <w:p w:rsidR="00855F7E" w:rsidRPr="00DA2982" w:rsidRDefault="00DA2982" w:rsidP="00DA298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DA2982">
        <w:rPr>
          <w:rFonts w:ascii="Times New Roman" w:hAnsi="Times New Roman" w:cs="Times New Roman"/>
          <w:sz w:val="28"/>
          <w:szCs w:val="28"/>
        </w:rPr>
        <w:t>Разглеждане на постъпило писмо от Кмета на Община Цар Калоян, заведено с вх. № 20/</w:t>
      </w:r>
      <w:proofErr w:type="spellStart"/>
      <w:r w:rsidRPr="00DA2982">
        <w:rPr>
          <w:rFonts w:ascii="Times New Roman" w:hAnsi="Times New Roman" w:cs="Times New Roman"/>
          <w:sz w:val="28"/>
          <w:szCs w:val="28"/>
        </w:rPr>
        <w:t>20</w:t>
      </w:r>
      <w:proofErr w:type="spellEnd"/>
      <w:r w:rsidRPr="00DA2982">
        <w:rPr>
          <w:rFonts w:ascii="Times New Roman" w:hAnsi="Times New Roman" w:cs="Times New Roman"/>
          <w:sz w:val="28"/>
          <w:szCs w:val="28"/>
        </w:rPr>
        <w:t xml:space="preserve">.05.2021 г., с приложена информация за подписано Споразумение №  59/21.04.2022 г. на Районен съд-Разград, по НОХД 173/2022 г., за предприемане на действия за прекратяване правомощията на Гюнай </w:t>
      </w:r>
      <w:proofErr w:type="spellStart"/>
      <w:r w:rsidRPr="00DA2982">
        <w:rPr>
          <w:rFonts w:ascii="Times New Roman" w:hAnsi="Times New Roman" w:cs="Times New Roman"/>
          <w:sz w:val="28"/>
          <w:szCs w:val="28"/>
        </w:rPr>
        <w:t>Узунали</w:t>
      </w:r>
      <w:proofErr w:type="spellEnd"/>
      <w:r w:rsidRPr="00DA2982">
        <w:rPr>
          <w:rFonts w:ascii="Times New Roman" w:hAnsi="Times New Roman" w:cs="Times New Roman"/>
          <w:sz w:val="28"/>
          <w:szCs w:val="28"/>
        </w:rPr>
        <w:t xml:space="preserve"> като общински съветник и обявяване за избран за общински съветник на следващия в листата на ПП „Движение за права и свободи“ кандида</w:t>
      </w: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</w:p>
    <w:sectPr w:rsidR="00855F7E" w:rsidRPr="00DA2982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9C4"/>
    <w:multiLevelType w:val="multilevel"/>
    <w:tmpl w:val="86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0B73F1"/>
    <w:rsid w:val="0010605E"/>
    <w:rsid w:val="0013296E"/>
    <w:rsid w:val="00147AB6"/>
    <w:rsid w:val="00190AD7"/>
    <w:rsid w:val="001A0EDE"/>
    <w:rsid w:val="002420D3"/>
    <w:rsid w:val="00330FEC"/>
    <w:rsid w:val="00390F5E"/>
    <w:rsid w:val="003E33F8"/>
    <w:rsid w:val="00413EA0"/>
    <w:rsid w:val="00433B45"/>
    <w:rsid w:val="0045646A"/>
    <w:rsid w:val="00531FB8"/>
    <w:rsid w:val="00541598"/>
    <w:rsid w:val="00576487"/>
    <w:rsid w:val="005F20D0"/>
    <w:rsid w:val="006675BF"/>
    <w:rsid w:val="00682121"/>
    <w:rsid w:val="006A472B"/>
    <w:rsid w:val="006F35DE"/>
    <w:rsid w:val="007F39FA"/>
    <w:rsid w:val="0083332A"/>
    <w:rsid w:val="008507BD"/>
    <w:rsid w:val="00855F7E"/>
    <w:rsid w:val="008656C4"/>
    <w:rsid w:val="009351E1"/>
    <w:rsid w:val="009A288E"/>
    <w:rsid w:val="00A21B6A"/>
    <w:rsid w:val="00AB4336"/>
    <w:rsid w:val="00AE0CC7"/>
    <w:rsid w:val="00B105B0"/>
    <w:rsid w:val="00C74F81"/>
    <w:rsid w:val="00C927B8"/>
    <w:rsid w:val="00CD6E4B"/>
    <w:rsid w:val="00D967FE"/>
    <w:rsid w:val="00DA2982"/>
    <w:rsid w:val="00DD1264"/>
    <w:rsid w:val="00E024D6"/>
    <w:rsid w:val="00E748D0"/>
    <w:rsid w:val="00EA1B16"/>
    <w:rsid w:val="00F45AD9"/>
    <w:rsid w:val="00F953A0"/>
    <w:rsid w:val="00FA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  <w:style w:type="paragraph" w:styleId="a4">
    <w:name w:val="Normal (Web)"/>
    <w:basedOn w:val="a"/>
    <w:rsid w:val="008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  <w:style w:type="paragraph" w:styleId="a4">
    <w:name w:val="Normal (Web)"/>
    <w:basedOn w:val="a"/>
    <w:rsid w:val="008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Stop_ot</cp:lastModifiedBy>
  <cp:revision>7</cp:revision>
  <cp:lastPrinted>2019-09-25T09:02:00Z</cp:lastPrinted>
  <dcterms:created xsi:type="dcterms:W3CDTF">2021-05-31T10:21:00Z</dcterms:created>
  <dcterms:modified xsi:type="dcterms:W3CDTF">2022-05-23T08:57:00Z</dcterms:modified>
</cp:coreProperties>
</file>